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6C2C" w14:textId="77777777" w:rsidR="00D843C2" w:rsidRPr="00D843C2" w:rsidRDefault="00D843C2" w:rsidP="00D843C2">
      <w:pPr>
        <w:jc w:val="center"/>
        <w:rPr>
          <w:b/>
        </w:rPr>
      </w:pPr>
      <w:r w:rsidRPr="00D843C2">
        <w:rPr>
          <w:b/>
        </w:rPr>
        <w:t>TRANSFERÊNCIA DE RECURSOS</w:t>
      </w:r>
    </w:p>
    <w:p w14:paraId="09E5A4FC" w14:textId="77777777" w:rsidR="00D843C2" w:rsidRDefault="00D843C2" w:rsidP="00D843C2">
      <w:pPr>
        <w:jc w:val="center"/>
      </w:pPr>
    </w:p>
    <w:p w14:paraId="49F71896" w14:textId="77777777" w:rsidR="00D843C2" w:rsidRDefault="00D843C2" w:rsidP="00D843C2">
      <w:pPr>
        <w:spacing w:after="0" w:line="360" w:lineRule="auto"/>
      </w:pPr>
      <w:r>
        <w:t>Solicitamos a transferência de recursos da conta única centralizadora para a conta movimento do projeto, conforme os dados abaixo:</w:t>
      </w:r>
    </w:p>
    <w:p w14:paraId="2776FF72" w14:textId="77777777" w:rsidR="00D843C2" w:rsidRDefault="00D843C2" w:rsidP="00D843C2">
      <w:pPr>
        <w:spacing w:after="0" w:line="360" w:lineRule="auto"/>
      </w:pPr>
    </w:p>
    <w:p w14:paraId="1B3280CC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7B83D76A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Nº da Transferência (informe se é 1ª, 2ª ou 3ª transferência): </w:t>
      </w:r>
    </w:p>
    <w:p w14:paraId="0BEBFE63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Nome do Projeto: </w:t>
      </w:r>
    </w:p>
    <w:p w14:paraId="778ADF9F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Código do Projeto: </w:t>
      </w:r>
    </w:p>
    <w:p w14:paraId="25B1D7CA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32B03221" w14:textId="77777777" w:rsidR="00D843C2" w:rsidRDefault="00D843C2" w:rsidP="00D843C2">
      <w:pPr>
        <w:spacing w:after="0" w:line="360" w:lineRule="auto"/>
      </w:pPr>
    </w:p>
    <w:p w14:paraId="2C7FFC59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4500AC70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Valor captado: </w:t>
      </w:r>
    </w:p>
    <w:p w14:paraId="45E410D1" w14:textId="07585B6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Valor dos boletos - R$ </w:t>
      </w:r>
      <w:r w:rsidR="00E236C7">
        <w:t>9</w:t>
      </w:r>
      <w:r>
        <w:t>,00 (</w:t>
      </w:r>
      <w:r w:rsidR="00E236C7">
        <w:t>nove</w:t>
      </w:r>
      <w:r>
        <w:t xml:space="preserve"> reais) por boleto: </w:t>
      </w:r>
    </w:p>
    <w:p w14:paraId="5965EA61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Valor a ser transferido = </w:t>
      </w:r>
    </w:p>
    <w:p w14:paraId="35DD7DE1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Agência: </w:t>
      </w:r>
    </w:p>
    <w:p w14:paraId="0D32F722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Conta Movimento: </w:t>
      </w:r>
    </w:p>
    <w:p w14:paraId="773F9762" w14:textId="77777777" w:rsidR="00D843C2" w:rsidRDefault="00D843C2" w:rsidP="00D84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5D9F881B" w14:textId="77777777" w:rsidR="00D843C2" w:rsidRDefault="00D843C2" w:rsidP="00D843C2">
      <w:pPr>
        <w:spacing w:after="0" w:line="360" w:lineRule="auto"/>
      </w:pPr>
    </w:p>
    <w:p w14:paraId="4FF97120" w14:textId="326BCF55" w:rsidR="00720F47" w:rsidRDefault="00720F47" w:rsidP="00720F4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Declaro que tenho conhecimento do fluxo operacional para captação de recursos por meio da emissão de boletos no Sistema PAC/PIE, bem como da utilização da Conta Única Centralizadora em nome da Secretaria de Estado da Cultura, Economia e Indústria Criativas.</w:t>
      </w:r>
    </w:p>
    <w:p w14:paraId="4F9A446E" w14:textId="2ECFAD4C" w:rsidR="00720F47" w:rsidRDefault="00720F47" w:rsidP="00720F4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Declaro, para os devidos fins, que a conta bancária de movimentação informada é de uso exclusivo para o projeto cultural aprovado no âmbito do </w:t>
      </w:r>
      <w:proofErr w:type="spellStart"/>
      <w:r>
        <w:t>ProAC</w:t>
      </w:r>
      <w:proofErr w:type="spellEnd"/>
      <w:r>
        <w:t xml:space="preserve"> ICMS.</w:t>
      </w:r>
    </w:p>
    <w:p w14:paraId="03B9DA36" w14:textId="3829F5C8" w:rsidR="00720F47" w:rsidRDefault="00720F47" w:rsidP="00720F4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Comprometo-me a informar eventuais créditos indevidos que venham a ser efetuados na conta bancária do projeto.</w:t>
      </w:r>
    </w:p>
    <w:p w14:paraId="65DB89CB" w14:textId="3525055D" w:rsidR="00D843C2" w:rsidRDefault="00720F47" w:rsidP="00720F47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Declaro que tenho ciência de que, para a realização da primeira transferência de recursos para o projeto, devo apresentar ao </w:t>
      </w:r>
      <w:proofErr w:type="spellStart"/>
      <w:r>
        <w:t>ProAC</w:t>
      </w:r>
      <w:proofErr w:type="spellEnd"/>
      <w:r>
        <w:t xml:space="preserve"> ICMS uma cópia do contrato fornecido pelo Banco do Brasil no ato de abertura da conta de movimentação.</w:t>
      </w:r>
    </w:p>
    <w:p w14:paraId="32422C74" w14:textId="77777777" w:rsidR="00D843C2" w:rsidRDefault="00D843C2" w:rsidP="00D843C2">
      <w:pPr>
        <w:spacing w:after="0" w:line="360" w:lineRule="auto"/>
        <w:jc w:val="center"/>
      </w:pPr>
    </w:p>
    <w:p w14:paraId="2FB033B6" w14:textId="225DE0F6" w:rsidR="00D843C2" w:rsidRPr="00D843C2" w:rsidRDefault="00D843C2" w:rsidP="00D843C2">
      <w:pPr>
        <w:spacing w:after="0" w:line="360" w:lineRule="auto"/>
        <w:jc w:val="center"/>
        <w:rPr>
          <w:b/>
        </w:rPr>
      </w:pPr>
      <w:r w:rsidRPr="00D843C2">
        <w:rPr>
          <w:b/>
        </w:rPr>
        <w:t xml:space="preserve">São </w:t>
      </w:r>
      <w:proofErr w:type="gramStart"/>
      <w:r w:rsidRPr="00D843C2">
        <w:rPr>
          <w:b/>
        </w:rPr>
        <w:t xml:space="preserve">Paulo, </w:t>
      </w:r>
      <w:r w:rsidR="0036642F">
        <w:rPr>
          <w:b/>
          <w:u w:val="single"/>
        </w:rPr>
        <w:t xml:space="preserve">  </w:t>
      </w:r>
      <w:proofErr w:type="gramEnd"/>
      <w:r w:rsidR="0036642F">
        <w:rPr>
          <w:b/>
          <w:u w:val="single"/>
        </w:rPr>
        <w:t xml:space="preserve">   </w:t>
      </w:r>
      <w:r w:rsidR="001F781B">
        <w:rPr>
          <w:b/>
        </w:rPr>
        <w:t xml:space="preserve"> de </w:t>
      </w:r>
      <w:r w:rsidR="0036642F">
        <w:rPr>
          <w:b/>
          <w:u w:val="single"/>
        </w:rPr>
        <w:t xml:space="preserve">                               </w:t>
      </w:r>
      <w:r w:rsidR="0036642F">
        <w:rPr>
          <w:b/>
        </w:rPr>
        <w:t xml:space="preserve"> </w:t>
      </w:r>
      <w:proofErr w:type="spellStart"/>
      <w:r w:rsidR="0036642F">
        <w:rPr>
          <w:b/>
        </w:rPr>
        <w:t>de</w:t>
      </w:r>
      <w:proofErr w:type="spellEnd"/>
      <w:r w:rsidR="0036642F">
        <w:rPr>
          <w:b/>
        </w:rPr>
        <w:t xml:space="preserve"> 202</w:t>
      </w:r>
      <w:r w:rsidR="003850B4">
        <w:rPr>
          <w:b/>
        </w:rPr>
        <w:t>5</w:t>
      </w:r>
      <w:r w:rsidR="001F781B">
        <w:rPr>
          <w:b/>
        </w:rPr>
        <w:t xml:space="preserve"> </w:t>
      </w:r>
    </w:p>
    <w:p w14:paraId="15BC913B" w14:textId="77777777" w:rsidR="00D843C2" w:rsidRDefault="00D843C2" w:rsidP="00D843C2">
      <w:pPr>
        <w:spacing w:after="0" w:line="360" w:lineRule="auto"/>
        <w:jc w:val="center"/>
      </w:pPr>
    </w:p>
    <w:p w14:paraId="7E1C3C2D" w14:textId="77777777" w:rsidR="00D843C2" w:rsidRDefault="00D843C2" w:rsidP="00D843C2">
      <w:pPr>
        <w:spacing w:after="0" w:line="360" w:lineRule="auto"/>
        <w:jc w:val="center"/>
      </w:pPr>
      <w:r>
        <w:t>_______________________________________________________</w:t>
      </w:r>
    </w:p>
    <w:p w14:paraId="1C3D8FF3" w14:textId="77777777" w:rsidR="00D843C2" w:rsidRPr="00D843C2" w:rsidRDefault="00D843C2" w:rsidP="00D843C2">
      <w:pPr>
        <w:spacing w:after="0" w:line="360" w:lineRule="auto"/>
        <w:jc w:val="center"/>
        <w:rPr>
          <w:b/>
        </w:rPr>
      </w:pPr>
      <w:r w:rsidRPr="00D843C2">
        <w:rPr>
          <w:b/>
        </w:rPr>
        <w:t>Nome do proponente</w:t>
      </w:r>
    </w:p>
    <w:p w14:paraId="00C80BAA" w14:textId="77777777" w:rsidR="00D843C2" w:rsidRPr="00D843C2" w:rsidRDefault="00D843C2" w:rsidP="00D843C2">
      <w:pPr>
        <w:spacing w:after="0" w:line="360" w:lineRule="auto"/>
        <w:jc w:val="center"/>
        <w:rPr>
          <w:b/>
        </w:rPr>
      </w:pPr>
      <w:r w:rsidRPr="00D843C2">
        <w:rPr>
          <w:b/>
        </w:rPr>
        <w:t>CNPJ/CPF</w:t>
      </w:r>
    </w:p>
    <w:sectPr w:rsidR="00D843C2" w:rsidRPr="00D843C2" w:rsidSect="00D843C2">
      <w:pgSz w:w="11906" w:h="16838"/>
      <w:pgMar w:top="1417" w:right="127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C3C3" w14:textId="77777777" w:rsidR="005B7D3F" w:rsidRDefault="005B7D3F" w:rsidP="00995EEF">
      <w:pPr>
        <w:spacing w:after="0" w:line="240" w:lineRule="auto"/>
      </w:pPr>
      <w:r>
        <w:separator/>
      </w:r>
    </w:p>
  </w:endnote>
  <w:endnote w:type="continuationSeparator" w:id="0">
    <w:p w14:paraId="16232962" w14:textId="77777777" w:rsidR="005B7D3F" w:rsidRDefault="005B7D3F" w:rsidP="0099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65BA8" w14:textId="77777777" w:rsidR="005B7D3F" w:rsidRDefault="005B7D3F" w:rsidP="00995EEF">
      <w:pPr>
        <w:spacing w:after="0" w:line="240" w:lineRule="auto"/>
      </w:pPr>
      <w:r>
        <w:separator/>
      </w:r>
    </w:p>
  </w:footnote>
  <w:footnote w:type="continuationSeparator" w:id="0">
    <w:p w14:paraId="73C4992C" w14:textId="77777777" w:rsidR="005B7D3F" w:rsidRDefault="005B7D3F" w:rsidP="00995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73CB9"/>
    <w:multiLevelType w:val="hybridMultilevel"/>
    <w:tmpl w:val="833CF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0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C2"/>
    <w:rsid w:val="00117E4B"/>
    <w:rsid w:val="0012641A"/>
    <w:rsid w:val="001432E6"/>
    <w:rsid w:val="001F781B"/>
    <w:rsid w:val="00351614"/>
    <w:rsid w:val="0036642F"/>
    <w:rsid w:val="003850B4"/>
    <w:rsid w:val="00585F8D"/>
    <w:rsid w:val="005A3D66"/>
    <w:rsid w:val="005B7D3F"/>
    <w:rsid w:val="005F4510"/>
    <w:rsid w:val="0070576A"/>
    <w:rsid w:val="00720F47"/>
    <w:rsid w:val="007561E8"/>
    <w:rsid w:val="007B62BD"/>
    <w:rsid w:val="00995EEF"/>
    <w:rsid w:val="00BC12E1"/>
    <w:rsid w:val="00C26DA0"/>
    <w:rsid w:val="00C74BFE"/>
    <w:rsid w:val="00D843C2"/>
    <w:rsid w:val="00E10210"/>
    <w:rsid w:val="00E236C7"/>
    <w:rsid w:val="00E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6BF7"/>
  <w15:docId w15:val="{E3817C1C-370E-4F91-807E-718DB775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95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5EEF"/>
  </w:style>
  <w:style w:type="paragraph" w:styleId="Rodap">
    <w:name w:val="footer"/>
    <w:basedOn w:val="Normal"/>
    <w:link w:val="RodapChar"/>
    <w:uiPriority w:val="99"/>
    <w:semiHidden/>
    <w:unhideWhenUsed/>
    <w:rsid w:val="00995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5EEF"/>
  </w:style>
  <w:style w:type="paragraph" w:styleId="PargrafodaLista">
    <w:name w:val="List Paragraph"/>
    <w:basedOn w:val="Normal"/>
    <w:uiPriority w:val="34"/>
    <w:qFormat/>
    <w:rsid w:val="0072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elourenco</dc:creator>
  <cp:lastModifiedBy>Suely Bezerra de Souza</cp:lastModifiedBy>
  <cp:revision>8</cp:revision>
  <dcterms:created xsi:type="dcterms:W3CDTF">2024-01-19T16:08:00Z</dcterms:created>
  <dcterms:modified xsi:type="dcterms:W3CDTF">2025-07-08T11:25:00Z</dcterms:modified>
</cp:coreProperties>
</file>